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852"/>
        <w:gridCol w:w="1140"/>
        <w:gridCol w:w="2184"/>
        <w:gridCol w:w="5142"/>
        <w:gridCol w:w="2600"/>
        <w:gridCol w:w="322"/>
      </w:tblGrid>
      <w:tr w14:paraId="0138B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4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3F4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Style w:val="9"/>
                <w:rFonts w:hint="default" w:ascii="FreeSerif" w:hAnsi="FreeSerif" w:cs="FreeSerif"/>
                <w:color w:val="000000" w:themeColor="text1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小标宋简体" w:cs="FreeSerif"/>
                <w:i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律师事务所年度检查考核情况汇总表</w:t>
            </w:r>
          </w:p>
          <w:p w14:paraId="31DF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FreeSerif" w:hAnsi="FreeSerif" w:eastAsia="黑体" w:cs="FreeSerif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2024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365AA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A3E557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FreeSerif" w:hAnsi="FreeSerif" w:eastAsia="宋体" w:cs="FreeSerif"/>
                <w:i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宋体" w:cs="FreeSerif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填报单位：（盖章）</w:t>
            </w:r>
            <w:r>
              <w:rPr>
                <w:rFonts w:hint="default" w:ascii="FreeSerif" w:hAnsi="FreeSerif" w:eastAsia="宋体" w:cs="FreeSerif"/>
                <w:i w:val="0"/>
                <w:color w:val="000000" w:themeColor="text1"/>
                <w:kern w:val="0"/>
                <w:sz w:val="20"/>
                <w:szCs w:val="20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FreeSerif" w:hAnsi="FreeSerif" w:eastAsia="宋体" w:cs="FreeSerif"/>
                <w:i w:val="0"/>
                <w:color w:val="000000" w:themeColor="text1"/>
                <w:kern w:val="0"/>
                <w:sz w:val="20"/>
                <w:szCs w:val="20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新邵县司法局 </w:t>
            </w:r>
            <w:r>
              <w:rPr>
                <w:rFonts w:hint="eastAsia" w:ascii="FreeSerif" w:hAnsi="FreeSerif" w:eastAsia="宋体" w:cs="FreeSerif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</w:t>
            </w:r>
          </w:p>
        </w:tc>
      </w:tr>
      <w:tr w14:paraId="198451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2" w:type="dxa"/>
          <w:trHeight w:val="662" w:hRule="atLeast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7CE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5AD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8B3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组织形式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60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563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住所地址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A48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执业人数</w:t>
            </w:r>
          </w:p>
        </w:tc>
      </w:tr>
      <w:tr w14:paraId="36D08E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2" w:type="dxa"/>
          <w:trHeight w:val="288" w:hRule="atLeast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61D9A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湖南常清律师事务所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6A326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朱江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5CEF5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合伙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EBCF1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31430000750641421C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7E57B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湖南省邵阳市新邵县酿溪镇大坪蔡锷路18号2楼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732B91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74E876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2" w:type="dxa"/>
          <w:trHeight w:val="288" w:hRule="atLeast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7C9F6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湖南屈平律师事务所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F7236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何平安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5DDA8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合伙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C6672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31430000MD019552XY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A9F2A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新邵县酿溪镇大坪经济开发区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58688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179391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2" w:type="dxa"/>
          <w:trHeight w:val="288" w:hRule="atLeast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3FC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湖南厚加律师事务所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B8B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王文成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D9A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合伙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33C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31430000MD022153XF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F97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湖南省新邵县酿溪镇资滨社区内环南路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FF2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519559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2" w:type="dxa"/>
          <w:trHeight w:val="288" w:hRule="atLeast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3AB04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湖南同博律师事务所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5CDB5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周红辉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00B27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个人所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5B9A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3143000069180287XF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CF490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湖南省新邵县酿溪镇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资滨社区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内环南路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6422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2C952D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2" w:type="dxa"/>
          <w:trHeight w:val="288" w:hRule="atLeast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75827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湖南逢春律师事务所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16299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郭金桂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16291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27B76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31430000MD01949140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BF46A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湖南省新邵县酿溪镇锦绣华城第20-B栋商业一层（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新邵法院对面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 xml:space="preserve"> 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5290F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  <w:bookmarkStart w:id="0" w:name="_GoBack"/>
            <w:bookmarkEnd w:id="0"/>
          </w:p>
        </w:tc>
      </w:tr>
    </w:tbl>
    <w:p w14:paraId="0E33694A">
      <w:pPr>
        <w:tabs>
          <w:tab w:val="left" w:pos="1359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reeSerif">
    <w:altName w:val="Segoe Print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C090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ODE5NDlmZDAyY2NkMTJjMmQzZmJiNWZiM2M1M2QifQ=="/>
  </w:docVars>
  <w:rsids>
    <w:rsidRoot w:val="2F534FD9"/>
    <w:rsid w:val="005A572C"/>
    <w:rsid w:val="017F4247"/>
    <w:rsid w:val="021E7E32"/>
    <w:rsid w:val="022D50C7"/>
    <w:rsid w:val="02B75344"/>
    <w:rsid w:val="04B26615"/>
    <w:rsid w:val="053031F4"/>
    <w:rsid w:val="05907551"/>
    <w:rsid w:val="05AB575D"/>
    <w:rsid w:val="0712463E"/>
    <w:rsid w:val="07F57925"/>
    <w:rsid w:val="085D174A"/>
    <w:rsid w:val="09577515"/>
    <w:rsid w:val="09BC20DF"/>
    <w:rsid w:val="09E06F22"/>
    <w:rsid w:val="0BBF7F62"/>
    <w:rsid w:val="0EE20204"/>
    <w:rsid w:val="0EE30EAE"/>
    <w:rsid w:val="0F251308"/>
    <w:rsid w:val="0F985944"/>
    <w:rsid w:val="10D95D5B"/>
    <w:rsid w:val="10F66AD9"/>
    <w:rsid w:val="12F57015"/>
    <w:rsid w:val="137E0632"/>
    <w:rsid w:val="13983959"/>
    <w:rsid w:val="1550038B"/>
    <w:rsid w:val="15C4507A"/>
    <w:rsid w:val="15CC70C4"/>
    <w:rsid w:val="1A58556C"/>
    <w:rsid w:val="1BD9502D"/>
    <w:rsid w:val="1C96259F"/>
    <w:rsid w:val="1E54606F"/>
    <w:rsid w:val="20AC25CC"/>
    <w:rsid w:val="21ED6845"/>
    <w:rsid w:val="21F51938"/>
    <w:rsid w:val="26E01412"/>
    <w:rsid w:val="28015D57"/>
    <w:rsid w:val="299E08F8"/>
    <w:rsid w:val="29C76685"/>
    <w:rsid w:val="2A976B0A"/>
    <w:rsid w:val="2A9F6D92"/>
    <w:rsid w:val="2AC01D8E"/>
    <w:rsid w:val="2B62199F"/>
    <w:rsid w:val="2C332D22"/>
    <w:rsid w:val="2CD749CA"/>
    <w:rsid w:val="2EDC599B"/>
    <w:rsid w:val="2F534FD9"/>
    <w:rsid w:val="2FDE1180"/>
    <w:rsid w:val="2FF938D0"/>
    <w:rsid w:val="314C33A6"/>
    <w:rsid w:val="31791D63"/>
    <w:rsid w:val="32A85617"/>
    <w:rsid w:val="34716BB1"/>
    <w:rsid w:val="35D370BC"/>
    <w:rsid w:val="377C2301"/>
    <w:rsid w:val="37811D70"/>
    <w:rsid w:val="380F2B75"/>
    <w:rsid w:val="38C6263A"/>
    <w:rsid w:val="39100C2A"/>
    <w:rsid w:val="39736940"/>
    <w:rsid w:val="398820BA"/>
    <w:rsid w:val="39CE18B8"/>
    <w:rsid w:val="3A443B5C"/>
    <w:rsid w:val="3AB8506C"/>
    <w:rsid w:val="3C2B6857"/>
    <w:rsid w:val="3C767068"/>
    <w:rsid w:val="3C865C76"/>
    <w:rsid w:val="3FA05E30"/>
    <w:rsid w:val="3FCC8C15"/>
    <w:rsid w:val="40120C13"/>
    <w:rsid w:val="414168E5"/>
    <w:rsid w:val="41680FB0"/>
    <w:rsid w:val="427A361C"/>
    <w:rsid w:val="42D87CB8"/>
    <w:rsid w:val="4328238A"/>
    <w:rsid w:val="43DA77B7"/>
    <w:rsid w:val="45133FDF"/>
    <w:rsid w:val="452A1050"/>
    <w:rsid w:val="4583034B"/>
    <w:rsid w:val="458B55BA"/>
    <w:rsid w:val="48257575"/>
    <w:rsid w:val="48B102D4"/>
    <w:rsid w:val="4B906623"/>
    <w:rsid w:val="4C4A4F85"/>
    <w:rsid w:val="4D5A54DA"/>
    <w:rsid w:val="4D6F655A"/>
    <w:rsid w:val="4DC8395B"/>
    <w:rsid w:val="4E3B6ECF"/>
    <w:rsid w:val="4ECD26A5"/>
    <w:rsid w:val="4F250BF7"/>
    <w:rsid w:val="4F4F220E"/>
    <w:rsid w:val="4FCE77C0"/>
    <w:rsid w:val="50FE0393"/>
    <w:rsid w:val="531702EB"/>
    <w:rsid w:val="53885279"/>
    <w:rsid w:val="53FBB47D"/>
    <w:rsid w:val="53FBF989"/>
    <w:rsid w:val="545E450D"/>
    <w:rsid w:val="554546AE"/>
    <w:rsid w:val="558E57BE"/>
    <w:rsid w:val="55957DBC"/>
    <w:rsid w:val="55F542FE"/>
    <w:rsid w:val="55FE6DB8"/>
    <w:rsid w:val="576C79C7"/>
    <w:rsid w:val="57F8F5EE"/>
    <w:rsid w:val="58437685"/>
    <w:rsid w:val="591A7DD5"/>
    <w:rsid w:val="59741441"/>
    <w:rsid w:val="59F82815"/>
    <w:rsid w:val="5A8168F8"/>
    <w:rsid w:val="5BF52291"/>
    <w:rsid w:val="5BF93921"/>
    <w:rsid w:val="5C2C4FDC"/>
    <w:rsid w:val="5C48485E"/>
    <w:rsid w:val="5C4F3F0B"/>
    <w:rsid w:val="5D660733"/>
    <w:rsid w:val="5EF74697"/>
    <w:rsid w:val="5F106193"/>
    <w:rsid w:val="5FCC09B5"/>
    <w:rsid w:val="5FFFFF0C"/>
    <w:rsid w:val="613F773B"/>
    <w:rsid w:val="636E626C"/>
    <w:rsid w:val="648C28A8"/>
    <w:rsid w:val="649F5143"/>
    <w:rsid w:val="65ED3025"/>
    <w:rsid w:val="660662F8"/>
    <w:rsid w:val="66A52882"/>
    <w:rsid w:val="677B2EC2"/>
    <w:rsid w:val="67EF1147"/>
    <w:rsid w:val="68C63090"/>
    <w:rsid w:val="6A523400"/>
    <w:rsid w:val="6A570BC4"/>
    <w:rsid w:val="6A8219B9"/>
    <w:rsid w:val="6B5225C6"/>
    <w:rsid w:val="6BC927AC"/>
    <w:rsid w:val="6BCF7973"/>
    <w:rsid w:val="6C4D6940"/>
    <w:rsid w:val="6EA641CC"/>
    <w:rsid w:val="6F5F4EA2"/>
    <w:rsid w:val="6F8F492B"/>
    <w:rsid w:val="70DF6963"/>
    <w:rsid w:val="710B78C7"/>
    <w:rsid w:val="713A6E77"/>
    <w:rsid w:val="7192478C"/>
    <w:rsid w:val="71D37841"/>
    <w:rsid w:val="71E62BC3"/>
    <w:rsid w:val="728A6E52"/>
    <w:rsid w:val="73349E88"/>
    <w:rsid w:val="75265E26"/>
    <w:rsid w:val="753B535A"/>
    <w:rsid w:val="75B3B973"/>
    <w:rsid w:val="75E78B76"/>
    <w:rsid w:val="76294D12"/>
    <w:rsid w:val="77073E2B"/>
    <w:rsid w:val="77983161"/>
    <w:rsid w:val="77DB90E0"/>
    <w:rsid w:val="785667BE"/>
    <w:rsid w:val="7B6B5044"/>
    <w:rsid w:val="7BD25F79"/>
    <w:rsid w:val="7C593475"/>
    <w:rsid w:val="7C6A7111"/>
    <w:rsid w:val="7DF71B0D"/>
    <w:rsid w:val="7EAE0045"/>
    <w:rsid w:val="7EC67721"/>
    <w:rsid w:val="7F134B02"/>
    <w:rsid w:val="7F6E01DC"/>
    <w:rsid w:val="7F81692C"/>
    <w:rsid w:val="7FD7F98B"/>
    <w:rsid w:val="7FE86A12"/>
    <w:rsid w:val="8B733517"/>
    <w:rsid w:val="8DFE9122"/>
    <w:rsid w:val="8EEDEB4C"/>
    <w:rsid w:val="B1FEF0C4"/>
    <w:rsid w:val="B77E9B59"/>
    <w:rsid w:val="BF6F3CD2"/>
    <w:rsid w:val="D7BF4A72"/>
    <w:rsid w:val="DFFF00F9"/>
    <w:rsid w:val="E7F36F4A"/>
    <w:rsid w:val="EDDFB1B1"/>
    <w:rsid w:val="EEB5974A"/>
    <w:rsid w:val="EF31E7D9"/>
    <w:rsid w:val="EF7E55C3"/>
    <w:rsid w:val="EFABB147"/>
    <w:rsid w:val="F2F9F39D"/>
    <w:rsid w:val="F5FD0E81"/>
    <w:rsid w:val="F7FFCB7C"/>
    <w:rsid w:val="FCD90805"/>
    <w:rsid w:val="FEF93F51"/>
    <w:rsid w:val="FFAB8CCC"/>
    <w:rsid w:val="FFDFDF07"/>
    <w:rsid w:val="FFEBBFDA"/>
    <w:rsid w:val="FFFDC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single"/>
    </w:rPr>
  </w:style>
  <w:style w:type="character" w:customStyle="1" w:styleId="9">
    <w:name w:val="font2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450</Characters>
  <Lines>0</Lines>
  <Paragraphs>0</Paragraphs>
  <TotalTime>93</TotalTime>
  <ScaleCrop>false</ScaleCrop>
  <LinksUpToDate>false</LinksUpToDate>
  <CharactersWithSpaces>525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2020-03-20T01:25:00Z</dcterms:created>
  <dc:creator>鲁纪文</dc:creator>
  <cp:lastModifiedBy>尼娜</cp:lastModifiedBy>
  <cp:lastPrinted>2024-05-15T02:13:00Z</cp:lastPrinted>
  <dcterms:modified xsi:type="dcterms:W3CDTF">2024-10-12T02:35:08Z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D5AB0409BC6147A4A27C8F5C8ACC035C_13</vt:lpwstr>
  </property>
</Properties>
</file>