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ZmU4MjAyMDcwYTI5NDYyNzU5MDI5Y2Q0MWEzZjEifQ=="/>
  </w:docVars>
  <w:rsids>
    <w:rsidRoot w:val="0070640B"/>
    <w:rsid w:val="0070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2023-06-28T02:44:00Z</dcterms:created>
  <dc:creator>隆回小蜜蜂文化传媒</dc:creator>
  <cp:lastModifiedBy>隆回小蜜蜂文化传媒</cp:lastModifiedBy>
  <dcterms:modified xsi:type="dcterms:W3CDTF">2023-06-28T02:44:46Z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A21AEB5E3B4E42F3822AC737551D54B5_11</vt:lpwstr>
  </property>
</Properties>
</file>